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C8A12" w14:textId="04231221" w:rsidR="0040764E" w:rsidRDefault="00210C4D">
      <w:r>
        <w:t xml:space="preserve">                               ΥΛΗ ΝΕΑΣ ΕΛΛΗΝΙΚΗΣ ΓΛΩΣΣΑΣ Γ’ ΓΥΜΝΑΣΙΟΥ</w:t>
      </w:r>
    </w:p>
    <w:p w14:paraId="19235CC3" w14:textId="7CAA6892" w:rsidR="00210C4D" w:rsidRDefault="00210C4D"/>
    <w:p w14:paraId="307AB109" w14:textId="507B3F7F" w:rsidR="00210C4D" w:rsidRDefault="00210C4D"/>
    <w:p w14:paraId="155014DE" w14:textId="61BE9079" w:rsidR="00210C4D" w:rsidRDefault="00210C4D">
      <w:r>
        <w:t>ΕΝΟΤΗΤΕΣ 1, 2, 3, 4, 5</w:t>
      </w:r>
    </w:p>
    <w:sectPr w:rsidR="00210C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4D"/>
    <w:rsid w:val="00210C4D"/>
    <w:rsid w:val="0040764E"/>
    <w:rsid w:val="0055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8280"/>
  <w15:chartTrackingRefBased/>
  <w15:docId w15:val="{65F1E2F4-054A-43B1-9030-2D57FED6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81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1ο γυμνασιο</dc:creator>
  <cp:keywords/>
  <dc:description/>
  <cp:lastModifiedBy>1ο γυμνασιο</cp:lastModifiedBy>
  <cp:revision>1</cp:revision>
  <cp:lastPrinted>2023-05-23T06:57:00Z</cp:lastPrinted>
  <dcterms:created xsi:type="dcterms:W3CDTF">2023-05-23T06:54:00Z</dcterms:created>
  <dcterms:modified xsi:type="dcterms:W3CDTF">2023-05-23T06:57:00Z</dcterms:modified>
</cp:coreProperties>
</file>